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2918F" w14:textId="741381AE" w:rsidR="00F003BD" w:rsidRPr="00CB3026" w:rsidRDefault="00F70A1E" w:rsidP="00F57B5C">
      <w:pPr>
        <w:ind w:left="-709" w:right="-142" w:firstLine="142"/>
        <w:jc w:val="center"/>
        <w:rPr>
          <w:rFonts w:ascii="Times New Roman" w:hAnsi="Times New Roman" w:cs="Times New Roman"/>
          <w:b/>
          <w:spacing w:val="-16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r w:rsidR="00C4006B" w:rsidRPr="00CB3026">
        <w:rPr>
          <w:rFonts w:ascii="Times New Roman" w:hAnsi="Times New Roman" w:cs="Times New Roman"/>
          <w:b/>
          <w:spacing w:val="-16"/>
          <w:sz w:val="34"/>
          <w:szCs w:val="34"/>
        </w:rPr>
        <w:t>TRƯỜNG CAO ĐẲNG LÝ TỰ TRỌNG THÀNH PHỐ HỒ CHÍ MINH</w:t>
      </w:r>
    </w:p>
    <w:p w14:paraId="54D6F024" w14:textId="77777777" w:rsidR="00C4006B" w:rsidRPr="00F57B5C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F57B5C">
        <w:rPr>
          <w:rFonts w:ascii="Times New Roman" w:hAnsi="Times New Roman" w:cs="Times New Roman"/>
          <w:b/>
          <w:sz w:val="34"/>
          <w:szCs w:val="34"/>
        </w:rPr>
        <w:t>BAN TƯ VẤN TUYỂN SINH</w:t>
      </w:r>
      <w:bookmarkStart w:id="0" w:name="_GoBack"/>
      <w:bookmarkEnd w:id="0"/>
    </w:p>
    <w:p w14:paraId="54C78312" w14:textId="77777777"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4FC3C42" w14:textId="77777777" w:rsidR="00C4006B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02F11B03" wp14:editId="76A5E933">
            <wp:extent cx="2538483" cy="2538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24-08-2017_10.25.18]logo_truong_mo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636" cy="25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066F9" w14:textId="77777777"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14:paraId="339B44BC" w14:textId="77777777"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14:paraId="66A8B7D0" w14:textId="77777777" w:rsidR="00C4006B" w:rsidRPr="007D56B5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7D56B5">
        <w:rPr>
          <w:rFonts w:ascii="Times New Roman" w:hAnsi="Times New Roman" w:cs="Times New Roman"/>
          <w:b/>
          <w:sz w:val="36"/>
          <w:szCs w:val="32"/>
          <w:u w:val="single"/>
        </w:rPr>
        <w:t>ĐỢT 1</w:t>
      </w:r>
      <w:r w:rsidRPr="00FB33E6">
        <w:rPr>
          <w:rFonts w:ascii="Times New Roman" w:hAnsi="Times New Roman" w:cs="Times New Roman"/>
          <w:b/>
          <w:sz w:val="36"/>
          <w:szCs w:val="32"/>
        </w:rPr>
        <w:t>:</w:t>
      </w:r>
    </w:p>
    <w:p w14:paraId="71A08665" w14:textId="59FA4B90" w:rsidR="0014234E" w:rsidRPr="007D56B5" w:rsidRDefault="0014234E" w:rsidP="0014234E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TIỀN GIANG</w:t>
      </w:r>
      <w:r w:rsidR="00C4006B" w:rsidRPr="007D56B5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>AN GIANG</w:t>
      </w:r>
      <w:r w:rsidR="00C4006B" w:rsidRPr="007D56B5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>KIÊN GIANG, BẾN TRE, ĐỒNG THÁP, SÓC TRĂNG, VĨNH LONG, TRÀ VINH, BẠC LIÊU, CẦN THƠ VÀ CÀ MAU</w:t>
      </w:r>
    </w:p>
    <w:p w14:paraId="3650B6BF" w14:textId="1F081F30" w:rsidR="00C4006B" w:rsidRPr="007D56B5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517F8026" w14:textId="77777777" w:rsidR="00A76AA8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23640594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4F36B517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6BED0E84" w14:textId="77777777" w:rsidR="0044389C" w:rsidRPr="007D56B5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0FCCCFE5" w14:textId="77777777" w:rsidR="00F57B5C" w:rsidRDefault="00F57B5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0052C8E1" w14:textId="641CF5A5" w:rsidR="00A76AA8" w:rsidRPr="007D56B5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D56B5">
        <w:rPr>
          <w:rFonts w:ascii="Times New Roman" w:hAnsi="Times New Roman" w:cs="Times New Roman"/>
          <w:b/>
          <w:sz w:val="36"/>
          <w:szCs w:val="32"/>
        </w:rPr>
        <w:t>NĂM 2018</w:t>
      </w:r>
    </w:p>
    <w:sectPr w:rsidR="00A76AA8" w:rsidRPr="007D56B5" w:rsidSect="00CB3026">
      <w:pgSz w:w="11907" w:h="16840" w:code="9"/>
      <w:pgMar w:top="1134" w:right="1134" w:bottom="1134" w:left="1701" w:header="709" w:footer="709" w:gutter="0"/>
      <w:pgBorders w:offsetFrom="page">
        <w:top w:val="twistedLines1" w:sz="18" w:space="24" w:color="auto"/>
        <w:left w:val="twistedLines1" w:sz="18" w:space="31" w:color="auto"/>
        <w:bottom w:val="twistedLines1" w:sz="18" w:space="24" w:color="auto"/>
        <w:right w:val="twistedLines1" w:sz="18" w:space="21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821"/>
    <w:rsid w:val="0014234E"/>
    <w:rsid w:val="00335F5B"/>
    <w:rsid w:val="00410B82"/>
    <w:rsid w:val="0044389C"/>
    <w:rsid w:val="0077684D"/>
    <w:rsid w:val="00782468"/>
    <w:rsid w:val="007D56B5"/>
    <w:rsid w:val="009A1FD9"/>
    <w:rsid w:val="00A76AA8"/>
    <w:rsid w:val="00BE2821"/>
    <w:rsid w:val="00C4006B"/>
    <w:rsid w:val="00CB3026"/>
    <w:rsid w:val="00D4525E"/>
    <w:rsid w:val="00F003BD"/>
    <w:rsid w:val="00F57B5C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29D10"/>
  <w15:docId w15:val="{9A0FA73C-3DFB-4524-8D2A-2D7E111B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Khanh Vuong</cp:lastModifiedBy>
  <cp:revision>7</cp:revision>
  <cp:lastPrinted>2018-01-31T03:03:00Z</cp:lastPrinted>
  <dcterms:created xsi:type="dcterms:W3CDTF">2018-01-31T01:30:00Z</dcterms:created>
  <dcterms:modified xsi:type="dcterms:W3CDTF">2018-01-31T03:03:00Z</dcterms:modified>
</cp:coreProperties>
</file>